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B2" w:rsidRDefault="00BE7281" w:rsidP="008F36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ИОМ по развитию речи Февраль</w:t>
      </w:r>
    </w:p>
    <w:p w:rsidR="00BE7281" w:rsidRPr="0036090C" w:rsidRDefault="008F363E" w:rsidP="00BE7281">
      <w:pPr>
        <w:pStyle w:val="a4"/>
        <w:shd w:val="clear" w:color="auto" w:fill="FFFFFF"/>
        <w:spacing w:before="0" w:beforeAutospacing="0"/>
        <w:jc w:val="both"/>
        <w:rPr>
          <w:b/>
        </w:rPr>
      </w:pPr>
      <w:r w:rsidRPr="0036090C">
        <w:rPr>
          <w:b/>
        </w:rPr>
        <w:t>1 неделя</w:t>
      </w:r>
      <w:r w:rsidR="00BE7281" w:rsidRPr="0036090C">
        <w:rPr>
          <w:b/>
        </w:rPr>
        <w:t xml:space="preserve"> </w:t>
      </w:r>
      <w:proofErr w:type="gramStart"/>
      <w:r w:rsidR="00BE7281" w:rsidRPr="0036090C">
        <w:rPr>
          <w:b/>
        </w:rPr>
        <w:t>–О</w:t>
      </w:r>
      <w:proofErr w:type="gramEnd"/>
      <w:r w:rsidR="00BE7281" w:rsidRPr="0036090C">
        <w:rPr>
          <w:b/>
        </w:rPr>
        <w:t>рудия труда</w:t>
      </w:r>
      <w:r w:rsidR="00BF0489" w:rsidRPr="0036090C">
        <w:rPr>
          <w:b/>
        </w:rPr>
        <w:t>.</w:t>
      </w:r>
      <w:r w:rsidR="00BE7281" w:rsidRPr="0036090C">
        <w:rPr>
          <w:b/>
        </w:rPr>
        <w:t xml:space="preserve"> Инструменты </w:t>
      </w:r>
    </w:p>
    <w:p w:rsidR="00BE7281" w:rsidRPr="00BE7281" w:rsidRDefault="00BE7281" w:rsidP="00BE7281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 w:rsidRPr="0036090C">
        <w:rPr>
          <w:color w:val="212529"/>
        </w:rPr>
        <w:t>Цель: Развивать связную речь по теме «Орудия труда. Инструменты».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Оборудование</w:t>
      </w: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набор игрушечных инструментов к профессиям, мячик, сюжетные картинки.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Настрой на занятие:</w:t>
      </w:r>
    </w:p>
    <w:p w:rsidR="00BE7281" w:rsidRPr="00BE7281" w:rsidRDefault="004F7E0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1) </w:t>
      </w:r>
      <w:r w:rsidR="00BE7281"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Упражнения на активизацию межполушарных связей.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а) «Капуста»</w:t>
      </w: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Мы капусту порубили,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Перетерли</w:t>
      </w:r>
      <w:proofErr w:type="gramEnd"/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посолили,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бочку новую набили.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Бочку в подпол укатили. </w:t>
      </w:r>
      <w:proofErr w:type="gramStart"/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(Обеими руками делают упражнение «Кулак-ребро-ладонь» На каждую строку, постепенно увеличивая темп»</w:t>
      </w:r>
      <w:proofErr w:type="gramEnd"/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б) «Пельмешки» </w:t>
      </w: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Маришки и Олежки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Будем делать мы пельмешки.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Вкусные и сытные очень аппетитные.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(Ладони лежат на столе.</w:t>
      </w:r>
      <w:proofErr w:type="gramEnd"/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Одна тыльной стороной вверх. Ритмично меняют положение ладоней. Левая рука в кулаке, правая ладошкой. Ритмичн</w:t>
      </w:r>
      <w:r w:rsidRPr="0036090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ые удары по столу со сменой рук</w:t>
      </w:r>
    </w:p>
    <w:p w:rsidR="00BE7281" w:rsidRPr="00BE7281" w:rsidRDefault="004F7E0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2) </w:t>
      </w:r>
      <w:r w:rsidR="00BE7281" w:rsidRPr="0036090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Загадки-подсказки по теме занятия.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Я землю копала – ничуть не устала.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А кто мною копал - ничуть, не устал </w:t>
      </w: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(лопата)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Листья падают в саду, я их быстро соберу</w:t>
      </w: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(грабли)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У железной тучки есть и нос, и ручка. Эта тучка по порядку полила водой все грядки</w:t>
      </w: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(лейка)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Зубами дерево грызет и песню звонкую поет: «Жила-была, жила-была на свете острая</w:t>
      </w: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(пила).</w:t>
      </w:r>
    </w:p>
    <w:p w:rsidR="00BE7281" w:rsidRPr="00BE7281" w:rsidRDefault="004F7E0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</w:t>
      </w:r>
      <w:r w:rsidR="00BE7281"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артинки с ответами.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-Посмотрите на картинки. Как, эти предметы можно назвать одним словом? (инструменты)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-Догадались, о чем пойдет сегодня речь на занятии?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-Молодцы! Все наше занятие будет связано с различными инструментами.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Чтобы речь стала чистой и красивой, что необходимо делать?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-Правильно, артикуляционную гимнастику.</w:t>
      </w:r>
    </w:p>
    <w:p w:rsidR="00BE7281" w:rsidRPr="00BE7281" w:rsidRDefault="004F7E0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3) </w:t>
      </w:r>
      <w:r w:rsidR="00BE7281" w:rsidRPr="0036090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Артикуляционная гимнастика: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«Улыбочка» Дети широко улыбаются»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«Трубочка» Дети вытягивают губы вперед «трубочкой»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«Часики» Дети двигают кончиком языка вправо-влево, касаясь уголка губ.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«Лошадка» Дети щелкают языком.</w:t>
      </w:r>
    </w:p>
    <w:p w:rsidR="00BE7281" w:rsidRPr="00BE7281" w:rsidRDefault="004F7E0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4) </w:t>
      </w:r>
      <w:r w:rsidR="00BE7281" w:rsidRPr="0036090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Развитие речевого дыхания и голоса: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Звуки работающих электромашин пылесоса, холодильника, стиральной машины «Дж-</w:t>
      </w:r>
      <w:proofErr w:type="spellStart"/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дж</w:t>
      </w:r>
      <w:proofErr w:type="spellEnd"/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</w:t>
      </w:r>
      <w:proofErr w:type="spellStart"/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дж-дж-дж</w:t>
      </w:r>
      <w:proofErr w:type="spellEnd"/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», «</w:t>
      </w:r>
      <w:proofErr w:type="spellStart"/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Дз</w:t>
      </w:r>
      <w:proofErr w:type="spellEnd"/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-з-з-з-з-з-з»</w:t>
      </w:r>
    </w:p>
    <w:p w:rsidR="00BE7281" w:rsidRPr="00BE7281" w:rsidRDefault="00BE7281" w:rsidP="004F7E0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Разговор холодильника с миксером «</w:t>
      </w:r>
      <w:proofErr w:type="spellStart"/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Хла-хло-хлу</w:t>
      </w:r>
      <w:proofErr w:type="spellEnd"/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». «</w:t>
      </w:r>
      <w:proofErr w:type="spellStart"/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Вжи-вжа-вжо</w:t>
      </w:r>
      <w:proofErr w:type="spellEnd"/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»</w:t>
      </w:r>
    </w:p>
    <w:p w:rsidR="00BE7281" w:rsidRPr="00BE7281" w:rsidRDefault="004F7E0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5) Физкультминутка</w:t>
      </w:r>
      <w:r w:rsidR="00BE7281" w:rsidRPr="0036090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proofErr w:type="gramStart"/>
      <w:r w:rsidR="00BE7281" w:rsidRPr="0036090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( </w:t>
      </w:r>
      <w:proofErr w:type="gramEnd"/>
      <w:r w:rsidR="00BE7281" w:rsidRPr="0036090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 мячом):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Я буду называть </w:t>
      </w:r>
      <w:proofErr w:type="gramStart"/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инструменты</w:t>
      </w:r>
      <w:proofErr w:type="gramEnd"/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бросать мяч. Вы ловите мяч, называете, что делают этим инструментом, бросаете мяч обратно.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Отвечать полным предложением.</w:t>
      </w:r>
    </w:p>
    <w:p w:rsidR="00BE7281" w:rsidRPr="00BE7281" w:rsidRDefault="00BE7281" w:rsidP="00BE72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Коса, пила, лопата, молоток.</w:t>
      </w:r>
    </w:p>
    <w:p w:rsidR="008F363E" w:rsidRPr="0036090C" w:rsidRDefault="00BE7281" w:rsidP="003609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Беседа </w:t>
      </w:r>
      <w:proofErr w:type="gramStart"/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proofErr w:type="gramEnd"/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gramStart"/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обучающимся</w:t>
      </w:r>
      <w:proofErr w:type="gramEnd"/>
      <w:r w:rsidRPr="00BE728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 том, зачем людям нужны различные инструменты, орудия труда.</w:t>
      </w:r>
    </w:p>
    <w:p w:rsidR="008F363E" w:rsidRPr="0036090C" w:rsidRDefault="008F363E" w:rsidP="008F36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090C">
        <w:rPr>
          <w:rFonts w:ascii="Times New Roman" w:hAnsi="Times New Roman" w:cs="Times New Roman"/>
          <w:b/>
          <w:bCs/>
          <w:sz w:val="24"/>
          <w:szCs w:val="24"/>
        </w:rPr>
        <w:t>2 неделя</w:t>
      </w:r>
      <w:r w:rsidR="00BF0489" w:rsidRPr="0036090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F0489" w:rsidRPr="0036090C" w:rsidRDefault="008F363E" w:rsidP="004F7E01">
      <w:pPr>
        <w:pStyle w:val="c31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36090C">
        <w:rPr>
          <w:bCs/>
        </w:rPr>
        <w:t xml:space="preserve">Тема: </w:t>
      </w:r>
      <w:r w:rsidR="004F7E01" w:rsidRPr="0036090C">
        <w:rPr>
          <w:bCs/>
        </w:rPr>
        <w:t>«Животные жарких стран и их детёныши»</w:t>
      </w:r>
      <w:proofErr w:type="gramStart"/>
      <w:r w:rsidR="00BF0489" w:rsidRPr="0036090C">
        <w:rPr>
          <w:bCs/>
        </w:rPr>
        <w:t xml:space="preserve"> .</w:t>
      </w:r>
      <w:proofErr w:type="gramEnd"/>
    </w:p>
    <w:p w:rsidR="0067440D" w:rsidRPr="0036090C" w:rsidRDefault="0067440D" w:rsidP="004F7E01">
      <w:pPr>
        <w:pStyle w:val="c31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36090C">
        <w:rPr>
          <w:bCs/>
        </w:rPr>
        <w:t>Цель: Закрепление знаний о животных жарких стран</w:t>
      </w:r>
      <w:proofErr w:type="gramStart"/>
      <w:r w:rsidRPr="0036090C">
        <w:rPr>
          <w:bCs/>
        </w:rPr>
        <w:t xml:space="preserve"> .</w:t>
      </w:r>
      <w:proofErr w:type="gramEnd"/>
    </w:p>
    <w:p w:rsidR="00BF0489" w:rsidRPr="0036090C" w:rsidRDefault="00BF0489" w:rsidP="00BF0489">
      <w:pPr>
        <w:pStyle w:val="c31"/>
        <w:shd w:val="clear" w:color="auto" w:fill="FFFFFF"/>
        <w:spacing w:before="0" w:beforeAutospacing="0" w:after="0" w:afterAutospacing="0"/>
        <w:rPr>
          <w:color w:val="000000"/>
        </w:rPr>
      </w:pPr>
    </w:p>
    <w:p w:rsidR="0067440D" w:rsidRPr="0036090C" w:rsidRDefault="00AD4B02" w:rsidP="00AD4B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1)</w:t>
      </w:r>
      <w:r w:rsidR="0067440D" w:rsidRPr="00360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Организационный момент</w:t>
      </w:r>
    </w:p>
    <w:tbl>
      <w:tblPr>
        <w:tblW w:w="182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06"/>
        <w:gridCol w:w="8164"/>
      </w:tblGrid>
      <w:tr w:rsidR="0067440D" w:rsidRPr="0036090C" w:rsidTr="0067440D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7440D" w:rsidRPr="0067440D" w:rsidRDefault="0067440D" w:rsidP="0067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джунглях звон везде летит,</w:t>
            </w:r>
          </w:p>
          <w:p w:rsidR="0067440D" w:rsidRPr="0067440D" w:rsidRDefault="0067440D" w:rsidP="0067440D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Если слон </w:t>
            </w:r>
            <w:proofErr w:type="gramStart"/>
            <w:r w:rsidRPr="00674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 всю</w:t>
            </w:r>
            <w:proofErr w:type="gramEnd"/>
            <w:r w:rsidRPr="00674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трубит.</w:t>
            </w:r>
          </w:p>
          <w:p w:rsidR="0067440D" w:rsidRPr="0067440D" w:rsidRDefault="0067440D" w:rsidP="0067440D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 у жирафа шея длинная</w:t>
            </w:r>
          </w:p>
          <w:p w:rsidR="0067440D" w:rsidRPr="0067440D" w:rsidRDefault="0067440D" w:rsidP="0067440D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 все видать ему вокруг.</w:t>
            </w:r>
          </w:p>
          <w:p w:rsidR="0067440D" w:rsidRPr="0036090C" w:rsidRDefault="0067440D" w:rsidP="0067440D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 зебры грива лошадиная,</w:t>
            </w:r>
          </w:p>
          <w:p w:rsidR="0067440D" w:rsidRPr="0067440D" w:rsidRDefault="0067440D" w:rsidP="0067440D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Она для всех хороший друг.</w:t>
            </w:r>
          </w:p>
          <w:p w:rsidR="0067440D" w:rsidRPr="0036090C" w:rsidRDefault="0067440D" w:rsidP="0067440D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674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 по пустыне поутру</w:t>
            </w:r>
          </w:p>
          <w:p w:rsidR="0067440D" w:rsidRPr="0067440D" w:rsidRDefault="0067440D" w:rsidP="0067440D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Легко скачет кенгуру.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67440D" w:rsidRPr="0067440D" w:rsidRDefault="0067440D" w:rsidP="006744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Легко скакала кенгуру.</w:t>
            </w:r>
          </w:p>
          <w:p w:rsidR="0067440D" w:rsidRPr="0067440D" w:rsidRDefault="0067440D" w:rsidP="0067440D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Афр</w:t>
            </w:r>
            <w:r w:rsidRPr="00674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рабрый</w:t>
            </w:r>
            <w:proofErr w:type="spellEnd"/>
            <w:r w:rsidRPr="006744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лев.</w:t>
            </w:r>
          </w:p>
        </w:tc>
      </w:tr>
    </w:tbl>
    <w:p w:rsidR="0067440D" w:rsidRPr="0067440D" w:rsidRDefault="0067440D" w:rsidP="006744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Как вы думаете, о ком мы сегодн</w:t>
      </w:r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 будем говорить? Ответы детей.</w:t>
      </w: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67440D" w:rsidRPr="0036090C" w:rsidRDefault="00AD4B02" w:rsidP="00AD4B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2)</w:t>
      </w:r>
      <w:r w:rsidR="0067440D" w:rsidRPr="00360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Игра </w:t>
      </w:r>
      <w:r w:rsidR="0067440D" w:rsidRPr="003609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«Вспомни и назови</w:t>
      </w:r>
      <w:proofErr w:type="gramStart"/>
      <w:r w:rsidR="0067440D" w:rsidRPr="003609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="0067440D" w:rsidRPr="00360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="0067440D" w:rsidRPr="00360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согласование прилагательных с существительными)</w:t>
      </w:r>
    </w:p>
    <w:p w:rsidR="0067440D" w:rsidRPr="0067440D" w:rsidRDefault="0067440D" w:rsidP="006744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Дети встают в круг </w:t>
      </w:r>
      <w:proofErr w:type="gramStart"/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proofErr w:type="gramEnd"/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передавая мяч друг другу, называют животных жарк</w:t>
      </w:r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их стран и их признаки. Воспитатель с</w:t>
      </w: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ледит за тем, чтобы дети не повторялись. Например: хищный лев, поло</w:t>
      </w:r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сатая зебра</w:t>
      </w:r>
      <w:proofErr w:type="gramStart"/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….</w:t>
      </w:r>
      <w:proofErr w:type="gramEnd"/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 т. д. После игры </w:t>
      </w: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дети </w:t>
      </w:r>
      <w:r w:rsidR="003609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садятся на свои места.</w:t>
      </w:r>
    </w:p>
    <w:p w:rsidR="0067440D" w:rsidRPr="0067440D" w:rsidRDefault="00AD4B02" w:rsidP="00AD4B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3)</w:t>
      </w:r>
      <w:r w:rsidR="0067440D" w:rsidRPr="00674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Дидактическая игра «Кто у кого?»</w:t>
      </w:r>
    </w:p>
    <w:p w:rsidR="0067440D" w:rsidRPr="0067440D" w:rsidRDefault="0067440D" w:rsidP="006744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Воспитатель </w:t>
      </w: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— Посмотрите, ребята, малыши разбежались и не могут найти свою маму, поможем им? </w:t>
      </w:r>
      <w:proofErr w:type="gramStart"/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 </w:t>
      </w:r>
      <w:proofErr w:type="gramEnd"/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демонстрационном стенде выставлены изображения животных. Дети  берут картинку с изображением детеныша и прикрепляют ее рядом </w:t>
      </w:r>
      <w:proofErr w:type="gramStart"/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</w:t>
      </w:r>
      <w:proofErr w:type="gramEnd"/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взрослым животным, сопро</w:t>
      </w:r>
      <w:r w:rsidR="003609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вождая свой выбор объяснением).</w:t>
      </w:r>
    </w:p>
    <w:p w:rsidR="0067440D" w:rsidRPr="0067440D" w:rsidRDefault="0067440D" w:rsidP="006744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 львицы — львенок, львята.</w:t>
      </w:r>
    </w:p>
    <w:p w:rsidR="0067440D" w:rsidRPr="0067440D" w:rsidRDefault="0067440D" w:rsidP="006744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 тигрицы — тигренок, тигрята.</w:t>
      </w:r>
    </w:p>
    <w:p w:rsidR="0067440D" w:rsidRPr="0067440D" w:rsidRDefault="0067440D" w:rsidP="006744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 слонихи — слоненок, слонята.</w:t>
      </w:r>
    </w:p>
    <w:p w:rsidR="0067440D" w:rsidRPr="0067440D" w:rsidRDefault="0067440D" w:rsidP="006744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 жирафа — </w:t>
      </w:r>
      <w:proofErr w:type="spellStart"/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жирафён</w:t>
      </w: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ок</w:t>
      </w:r>
      <w:proofErr w:type="spellEnd"/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жирафята</w:t>
      </w:r>
      <w:proofErr w:type="spellEnd"/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7440D" w:rsidRPr="0067440D" w:rsidRDefault="0067440D" w:rsidP="006744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 верблюдицы — верблюжонок, верблюжата.</w:t>
      </w:r>
    </w:p>
    <w:p w:rsidR="0067440D" w:rsidRPr="0067440D" w:rsidRDefault="0067440D" w:rsidP="006744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 кенгуру — кенгурё</w:t>
      </w: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нок, кенгурята.</w:t>
      </w:r>
    </w:p>
    <w:p w:rsidR="0067440D" w:rsidRPr="0067440D" w:rsidRDefault="0067440D" w:rsidP="006744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 зебры — </w:t>
      </w:r>
      <w:proofErr w:type="spellStart"/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зебрё</w:t>
      </w: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нок</w:t>
      </w:r>
      <w:proofErr w:type="spellEnd"/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зебрята</w:t>
      </w:r>
      <w:proofErr w:type="spellEnd"/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67440D" w:rsidRPr="0036090C" w:rsidRDefault="0067440D" w:rsidP="0067440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4)Физкультминутка «Чудесное превращение» с демонстрацией и музыкальным сопровождением</w:t>
      </w:r>
    </w:p>
    <w:p w:rsidR="0067440D" w:rsidRPr="0067440D" w:rsidRDefault="0067440D" w:rsidP="006744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Дилы-дилы-дилы</w:t>
      </w:r>
      <w:proofErr w:type="spellEnd"/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— появились крокодилы, </w:t>
      </w:r>
      <w:r w:rsidRPr="00674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Дети изображают дремлющего крокодила.</w:t>
      </w:r>
    </w:p>
    <w:p w:rsidR="0067440D" w:rsidRPr="0067440D" w:rsidRDefault="0067440D" w:rsidP="006744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Моты-моты-моты — появились бегемоты</w:t>
      </w:r>
      <w:r w:rsidRPr="00674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Показывают, как шагают бегемоты, как широко они открывают рты.</w:t>
      </w:r>
    </w:p>
    <w:p w:rsidR="0067440D" w:rsidRPr="0067440D" w:rsidRDefault="0067440D" w:rsidP="006744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Афы-афы-афы</w:t>
      </w:r>
      <w:proofErr w:type="spellEnd"/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— жуют листики жирафы. </w:t>
      </w:r>
      <w:r w:rsidRPr="00674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Дети тянутся вверх, изображая</w:t>
      </w: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674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жирафов.</w:t>
      </w:r>
    </w:p>
    <w:p w:rsidR="0067440D" w:rsidRPr="0067440D" w:rsidRDefault="0067440D" w:rsidP="006744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Ны-ны-ны</w:t>
      </w:r>
      <w:proofErr w:type="spellEnd"/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— водой брызгают слоны. </w:t>
      </w:r>
      <w:r w:rsidRPr="00674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Надувают щеки, как бы набирая</w:t>
      </w: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674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воду, затем, брызгают.</w:t>
      </w:r>
    </w:p>
    <w:p w:rsidR="0067440D" w:rsidRPr="0067440D" w:rsidRDefault="0067440D" w:rsidP="006744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Яны-</w:t>
      </w:r>
      <w:proofErr w:type="spellStart"/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яны</w:t>
      </w:r>
      <w:proofErr w:type="spellEnd"/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яны</w:t>
      </w:r>
      <w:proofErr w:type="spellEnd"/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— по веткам скачут обезьяны. </w:t>
      </w:r>
      <w:r w:rsidRPr="00674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Дети изображают скачущих обезьян.</w:t>
      </w:r>
    </w:p>
    <w:p w:rsidR="0067440D" w:rsidRPr="0067440D" w:rsidRDefault="00AD4B02" w:rsidP="00AD4B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5)</w:t>
      </w:r>
      <w:r w:rsidR="0067440D" w:rsidRPr="00674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Дидактическая игра «Чье это?» (образование притяжательных прилагательных)</w:t>
      </w:r>
    </w:p>
    <w:p w:rsidR="0067440D" w:rsidRPr="0067440D" w:rsidRDefault="0067440D" w:rsidP="006744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 детей на столах лежат картинки с изображением какой-либо части тела животного.</w:t>
      </w:r>
    </w:p>
    <w:p w:rsidR="0067440D" w:rsidRPr="0067440D" w:rsidRDefault="00AD4B02" w:rsidP="006744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Воспитатель</w:t>
      </w:r>
      <w:r w:rsidR="0067440D"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— Ребята, постарайтесь догадаться, какому животному принадлежит часть тела.</w:t>
      </w:r>
    </w:p>
    <w:p w:rsidR="0067440D" w:rsidRPr="0067440D" w:rsidRDefault="0067440D" w:rsidP="0036090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Грива чья? — львиная. Шея чья? — </w:t>
      </w:r>
      <w:proofErr w:type="spellStart"/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жирафья</w:t>
      </w:r>
      <w:proofErr w:type="spellEnd"/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Хвост чей? — обезьяний. Хобот чей? — </w:t>
      </w:r>
      <w:r w:rsidR="00AD4B02" w:rsidRPr="0036090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слоновий. Горб чей? — верблюжий.</w:t>
      </w:r>
    </w:p>
    <w:p w:rsidR="0067440D" w:rsidRPr="0067440D" w:rsidRDefault="00AD4B02" w:rsidP="00AD4B0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6)</w:t>
      </w:r>
      <w:r w:rsidR="0067440D" w:rsidRPr="006744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Объяснение крылатых выражений</w:t>
      </w:r>
    </w:p>
    <w:p w:rsidR="0067440D" w:rsidRPr="0067440D" w:rsidRDefault="00AD4B02" w:rsidP="006744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Воспитатель</w:t>
      </w:r>
      <w:r w:rsidR="0067440D"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</w:t>
      </w:r>
      <w:proofErr w:type="gramStart"/>
      <w:r w:rsidR="0067440D"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</w:t>
      </w:r>
      <w:proofErr w:type="gramEnd"/>
      <w:r w:rsidR="0067440D"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бята, очень часто людей сравнивают с разными животными или их поведением, внешностью, чтобы показать, какой это человек, какими чертами внешнего сходства он обладает с этим животным, или похоже двигается, ведет себя с другими, ест. Я вам сейчас буду называть такие определения, а вы объясните, какому человеку оно подходит.</w:t>
      </w:r>
    </w:p>
    <w:p w:rsidR="0067440D" w:rsidRPr="0067440D" w:rsidRDefault="0067440D" w:rsidP="006744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«Львиная грива». </w:t>
      </w:r>
      <w:r w:rsidRPr="00674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(О человеке, у которого на голове пышная, огромная прическа, много волос.)</w:t>
      </w:r>
    </w:p>
    <w:p w:rsidR="0067440D" w:rsidRPr="0067440D" w:rsidRDefault="0067440D" w:rsidP="006744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«Крокодиловы слезы». </w:t>
      </w:r>
      <w:r w:rsidRPr="00674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(Так можно сказать о человеке, проливающем слезы.)</w:t>
      </w:r>
    </w:p>
    <w:p w:rsidR="0067440D" w:rsidRPr="0067440D" w:rsidRDefault="0067440D" w:rsidP="006744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«Топает, как слон». </w:t>
      </w:r>
      <w:r w:rsidRPr="00674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(Это человек с тяжелой походкой.)</w:t>
      </w:r>
    </w:p>
    <w:p w:rsidR="0067440D" w:rsidRPr="0067440D" w:rsidRDefault="0067440D" w:rsidP="006744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«Обезьяньи ужимки». </w:t>
      </w:r>
      <w:r w:rsidRPr="00674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(Так говорят о том, кто любит </w:t>
      </w:r>
      <w:proofErr w:type="gramStart"/>
      <w:r w:rsidRPr="00674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кривляться</w:t>
      </w:r>
      <w:proofErr w:type="gramEnd"/>
      <w:r w:rsidRPr="00674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.)</w:t>
      </w:r>
    </w:p>
    <w:p w:rsidR="0067440D" w:rsidRPr="0067440D" w:rsidRDefault="0067440D" w:rsidP="0067440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«Черепаший шаг». </w:t>
      </w:r>
      <w:r w:rsidRPr="00674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(Человек, который очень медленно ходит.)</w:t>
      </w:r>
    </w:p>
    <w:p w:rsidR="00D8350D" w:rsidRPr="0036090C" w:rsidRDefault="0067440D" w:rsidP="0036090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«Волчий аппетит». </w:t>
      </w:r>
      <w:r w:rsidRPr="0067440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(Очень голодный человек.)</w:t>
      </w:r>
      <w:r w:rsidRPr="006744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="00AD4B02"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Рефлексия </w:t>
      </w:r>
    </w:p>
    <w:p w:rsidR="004E1C8C" w:rsidRPr="0036090C" w:rsidRDefault="004E1C8C" w:rsidP="00D83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363E" w:rsidRPr="0036090C" w:rsidRDefault="008F363E" w:rsidP="008F36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090C">
        <w:rPr>
          <w:rFonts w:ascii="Times New Roman" w:hAnsi="Times New Roman" w:cs="Times New Roman"/>
          <w:b/>
          <w:bCs/>
          <w:sz w:val="24"/>
          <w:szCs w:val="24"/>
        </w:rPr>
        <w:t>3 неделя</w:t>
      </w:r>
    </w:p>
    <w:p w:rsidR="00F76473" w:rsidRPr="0036090C" w:rsidRDefault="00AD4B02" w:rsidP="00AD4B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090C">
        <w:rPr>
          <w:rFonts w:ascii="Times New Roman" w:hAnsi="Times New Roman" w:cs="Times New Roman"/>
          <w:bCs/>
          <w:sz w:val="24"/>
          <w:szCs w:val="24"/>
        </w:rPr>
        <w:t>Тема: « Комнатные растения »</w:t>
      </w:r>
    </w:p>
    <w:p w:rsidR="003A6E1F" w:rsidRPr="0036090C" w:rsidRDefault="003A6E1F" w:rsidP="00AD4B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6090C">
        <w:rPr>
          <w:rFonts w:ascii="Times New Roman" w:hAnsi="Times New Roman" w:cs="Times New Roman"/>
          <w:bCs/>
          <w:sz w:val="24"/>
          <w:szCs w:val="24"/>
        </w:rPr>
        <w:t>Цель: Уточнять и активизировать словарь по теме «Комнатные растения»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1)Организационный момент.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Дышит неслышно герань на окошке,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Замер красавец в цветах – декабрист,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Рядом под фикусом прячется кошка,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Плющ изогнулся, как эквилибрист.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о чем говорится в этом стихотворении? (О цветах). А как называются цветы, которые растут в комнате? (Комнатные). Сегодня на занятии мы будем разговаривать о комнатных растениях и цветах.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2) Массаж биологически активных точек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окне цветок колючий (Постучать пальцами по лбу)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Смотрит за околицу. (Круговые движения пальцами вокруг глаз)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его не троньте лучше, (Постучать пальцами по щекам)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больно колется. (Пощипать щеки)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 подушка для иголок,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не ёжик, и не ёлка, (Пожать уши)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не даст себя в обиду,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Потому что весь в иголках. (Похлопать по щекам)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3) Артикуляционная гимнастика.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Чтение сказки «Спор растений» 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4) Физкультминутка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Говорит цветку цветок: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«Подними-ка свой листок»</w:t>
      </w:r>
      <w:proofErr w:type="gramStart"/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однимают и опускают руки)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Выйди на дорожку, (шаг на месте)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 притопни ножкой</w:t>
      </w:r>
      <w:proofErr w:type="gramStart"/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ысоко поднимая колени)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Утром солнышко встречай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головкой покачай (вращение головой)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Стебель наклони слегка – (наклоны)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зарядка для цветка.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росой умойся,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Отряхнись и успокойся</w:t>
      </w:r>
      <w:proofErr w:type="gramStart"/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стряхивание)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Наконец, готовы все День встречать во всей красе</w:t>
      </w:r>
      <w:proofErr w:type="gramStart"/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609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охлопать)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5) Игра «Назови ласково»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Лист – листок, листочек, стебель – стебелек, корень – корешок, цветок – цветочек, горшок – горшочек, фиалка – </w:t>
      </w:r>
      <w:proofErr w:type="spellStart"/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фиалочка</w:t>
      </w:r>
      <w:proofErr w:type="spellEnd"/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пальма – </w:t>
      </w:r>
      <w:proofErr w:type="spellStart"/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пальмочка</w:t>
      </w:r>
      <w:proofErr w:type="spellEnd"/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растение – растеньице, лейка – леечка.</w:t>
      </w:r>
      <w:proofErr w:type="gramEnd"/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6)Игра «Посчитаем растения на подоконнике»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Один кактус, два кактуса, пять кактусов.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Одно алоэ, два алоэ, пять алоэ.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Одна герань, две герани, пять гераней.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Один лист, два листа, пять листьев.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Одна бегония, две бегонии, пять бегоний.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Одна фиалка, две фиалки, пять фиалок.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Один корень, два корня, пять корней.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Один фикус, два фикуса, пять фикусов.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Одна орхидея, две орхидеи, пять орхидей.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Один цветок, два цветка, пять цветков.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Одна азалия, две азалии, пять азалий.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1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Одна пальма, две пальмы, пять пальм.</w:t>
      </w:r>
    </w:p>
    <w:p w:rsidR="003A6E1F" w:rsidRPr="003A6E1F" w:rsidRDefault="003A6E1F" w:rsidP="003A6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7)Рефлексия</w:t>
      </w:r>
    </w:p>
    <w:p w:rsidR="00AD4B02" w:rsidRPr="0036090C" w:rsidRDefault="00AD4B02" w:rsidP="00AD4B0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662B0" w:rsidRPr="0036090C" w:rsidRDefault="001662B0" w:rsidP="001662B0">
      <w:pPr>
        <w:framePr w:w="2119" w:wrap="auto" w:hAnchor="text" w:x="12842" w:y="2801"/>
        <w:widowControl w:val="0"/>
        <w:autoSpaceDE w:val="0"/>
        <w:autoSpaceDN w:val="0"/>
        <w:spacing w:after="0" w:line="311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36090C">
        <w:rPr>
          <w:rFonts w:ascii="Times New Roman" w:hAnsi="Times New Roman" w:cs="Times New Roman"/>
          <w:color w:val="000000"/>
          <w:spacing w:val="2"/>
          <w:sz w:val="24"/>
          <w:szCs w:val="24"/>
        </w:rPr>
        <w:t>2.</w:t>
      </w:r>
      <w:r w:rsidRPr="0036090C">
        <w:rPr>
          <w:rFonts w:ascii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36090C">
        <w:rPr>
          <w:rFonts w:ascii="Times New Roman" w:hAnsi="Times New Roman" w:cs="Times New Roman"/>
          <w:color w:val="000000"/>
          <w:sz w:val="24"/>
          <w:szCs w:val="24"/>
        </w:rPr>
        <w:t>Составление</w:t>
      </w:r>
    </w:p>
    <w:p w:rsidR="001603C9" w:rsidRPr="0036090C" w:rsidRDefault="00B7140E" w:rsidP="00B36C9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090C">
        <w:rPr>
          <w:rFonts w:ascii="Times New Roman" w:hAnsi="Times New Roman" w:cs="Times New Roman"/>
          <w:b/>
          <w:bCs/>
          <w:sz w:val="24"/>
          <w:szCs w:val="24"/>
        </w:rPr>
        <w:t xml:space="preserve">4 неделя </w:t>
      </w:r>
    </w:p>
    <w:p w:rsidR="006F58A6" w:rsidRPr="0036090C" w:rsidRDefault="003A6E1F" w:rsidP="00B626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0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Тема « Животный мир морей и океанов </w:t>
      </w:r>
      <w:r w:rsidR="006F58A6" w:rsidRPr="00360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AE65BA" w:rsidRPr="0036090C" w:rsidRDefault="00AE65BA" w:rsidP="00B626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0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</w:t>
      </w:r>
      <w:r w:rsidR="00C97B27" w:rsidRPr="00360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Уточнить</w:t>
      </w:r>
      <w:proofErr w:type="gramStart"/>
      <w:r w:rsidR="00C97B27" w:rsidRPr="00360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="00C97B27" w:rsidRPr="00360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закрепить и расширить знания  детей об обитателях морей</w:t>
      </w:r>
    </w:p>
    <w:p w:rsidR="00C97B27" w:rsidRPr="0036090C" w:rsidRDefault="00C97B27" w:rsidP="00B626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0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Загадка по теме:</w:t>
      </w:r>
    </w:p>
    <w:p w:rsidR="00C97B27" w:rsidRPr="00C97B27" w:rsidRDefault="00C97B27" w:rsidP="00C97B27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Через море океан,</w:t>
      </w:r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br/>
        <w:t>Плывет чудо – великан.</w:t>
      </w:r>
    </w:p>
    <w:p w:rsidR="00C97B27" w:rsidRPr="00C97B27" w:rsidRDefault="00C97B27" w:rsidP="00C97B27">
      <w:pPr>
        <w:spacing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Властелин семи морей</w:t>
      </w:r>
    </w:p>
    <w:p w:rsidR="00C97B27" w:rsidRPr="00C97B27" w:rsidRDefault="00C97B27" w:rsidP="00C97B27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В океане всех сильней.</w:t>
      </w:r>
    </w:p>
    <w:p w:rsidR="00C97B27" w:rsidRPr="00C97B27" w:rsidRDefault="00C97B27" w:rsidP="00C97B27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Он плывёт – вода бурлит.</w:t>
      </w:r>
    </w:p>
    <w:p w:rsidR="00C97B27" w:rsidRPr="00C97B27" w:rsidRDefault="00C97B27" w:rsidP="00C97B27">
      <w:pPr>
        <w:spacing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Это – чудо-рыба …</w:t>
      </w:r>
      <w:r w:rsidRPr="0036090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(кит)</w:t>
      </w:r>
    </w:p>
    <w:p w:rsidR="00AE65BA" w:rsidRPr="0036090C" w:rsidRDefault="003A6E1F" w:rsidP="003A6E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</w:p>
    <w:p w:rsidR="00C97B27" w:rsidRPr="00C97B27" w:rsidRDefault="00C97B27" w:rsidP="00C97B2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В</w:t>
      </w:r>
      <w:r w:rsidRPr="00C97B27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lang w:eastAsia="ru-RU"/>
        </w:rPr>
        <w:t>оспитатель:</w:t>
      </w:r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 Давайте поиграем с рыбкой. И</w:t>
      </w:r>
      <w:r w:rsidRPr="0036090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гра называется «</w:t>
      </w:r>
      <w:proofErr w:type="spellStart"/>
      <w:r w:rsidRPr="0036090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Чей</w:t>
      </w:r>
      <w:proofErr w:type="gramStart"/>
      <w:r w:rsidRPr="0036090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,ч</w:t>
      </w:r>
      <w:proofErr w:type="gramEnd"/>
      <w:r w:rsidRPr="0036090C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ья,чьё</w:t>
      </w:r>
      <w:proofErr w:type="spellEnd"/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». Передаём её друг другу, отвечая на мои вопросы.</w:t>
      </w:r>
    </w:p>
    <w:p w:rsidR="00C97B27" w:rsidRPr="00C97B27" w:rsidRDefault="00C97B27" w:rsidP="00C97B2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Чья голова? (Это рыбья голова). Чей хвост? (Это рыбий хвост)</w:t>
      </w:r>
      <w:proofErr w:type="gramStart"/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.</w:t>
      </w:r>
      <w:proofErr w:type="gramEnd"/>
    </w:p>
    <w:p w:rsidR="00C97B27" w:rsidRPr="00C97B27" w:rsidRDefault="00C97B27" w:rsidP="00C97B2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Чьи жабры? (Это рыбьи жабры). Чьё брюшко? (Это рыбье брюшко)</w:t>
      </w:r>
      <w:proofErr w:type="gramStart"/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.</w:t>
      </w:r>
      <w:proofErr w:type="gramEnd"/>
    </w:p>
    <w:p w:rsidR="00C97B27" w:rsidRPr="00C97B27" w:rsidRDefault="00C97B27" w:rsidP="00C97B2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Чьи плавники? (Это рыбьи плавники). Чьи кости? (Это рыбьи кости)</w:t>
      </w:r>
      <w:proofErr w:type="gramStart"/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.</w:t>
      </w:r>
      <w:proofErr w:type="gramEnd"/>
    </w:p>
    <w:p w:rsidR="00C97B27" w:rsidRPr="00C97B27" w:rsidRDefault="00C97B27" w:rsidP="00C97B2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Чья чешуя? (Это рыбья чешуя). Чьи икринки? (Это рыбьи икринки)</w:t>
      </w:r>
      <w:proofErr w:type="gramStart"/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.</w:t>
      </w:r>
      <w:proofErr w:type="gramEnd"/>
    </w:p>
    <w:p w:rsidR="00C97B27" w:rsidRPr="00C97B27" w:rsidRDefault="00C97B27" w:rsidP="00C97B2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Чьё туловище? (Это рыбье туловище). Чьи глаза? (Это рыбьи глаза).</w:t>
      </w:r>
    </w:p>
    <w:p w:rsidR="00C97B27" w:rsidRPr="00C97B27" w:rsidRDefault="00C97B27" w:rsidP="00C97B2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Ребята, послушайте забавное стихотворение про то, как рыбы любят улыбаться. И не просто слушайте, а подсказывайте мне словечки.</w:t>
      </w:r>
    </w:p>
    <w:p w:rsidR="00C97B27" w:rsidRPr="00C97B27" w:rsidRDefault="00C97B27" w:rsidP="00C97B2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Дидактическая игра «Подскажи словечко»</w:t>
      </w:r>
    </w:p>
    <w:p w:rsidR="00C97B27" w:rsidRPr="00C97B27" w:rsidRDefault="00C97B27" w:rsidP="00C97B2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Если это рыбка – у нее улыбка.</w:t>
      </w:r>
    </w:p>
    <w:p w:rsidR="00C97B27" w:rsidRPr="00C97B27" w:rsidRDefault="00C97B27" w:rsidP="00C97B2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Если это </w:t>
      </w:r>
      <w:proofErr w:type="spellStart"/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рыбочка</w:t>
      </w:r>
      <w:proofErr w:type="spellEnd"/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– у нее … (улыбочка)</w:t>
      </w:r>
      <w:proofErr w:type="gramStart"/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.</w:t>
      </w:r>
      <w:proofErr w:type="gramEnd"/>
    </w:p>
    <w:p w:rsidR="00C97B27" w:rsidRPr="00C97B27" w:rsidRDefault="00C97B27" w:rsidP="00C97B2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Если это рыба – у нее … (улыба)</w:t>
      </w:r>
      <w:proofErr w:type="gramStart"/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.</w:t>
      </w:r>
      <w:proofErr w:type="gramEnd"/>
    </w:p>
    <w:p w:rsidR="00C97B27" w:rsidRPr="00C97B27" w:rsidRDefault="00C97B27" w:rsidP="00C97B2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Если это рыбина – у нее … (</w:t>
      </w:r>
      <w:proofErr w:type="spellStart"/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улыбина</w:t>
      </w:r>
      <w:proofErr w:type="spellEnd"/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</w:t>
      </w:r>
      <w:proofErr w:type="gramStart"/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.</w:t>
      </w:r>
      <w:proofErr w:type="gramEnd"/>
    </w:p>
    <w:p w:rsidR="00C97B27" w:rsidRPr="00C97B27" w:rsidRDefault="00C97B27" w:rsidP="00C97B2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Если это рыбища – у нее … (</w:t>
      </w:r>
      <w:proofErr w:type="spellStart"/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улыбища</w:t>
      </w:r>
      <w:proofErr w:type="spellEnd"/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)</w:t>
      </w:r>
      <w:proofErr w:type="gramStart"/>
      <w:r w:rsidRPr="00C97B27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.</w:t>
      </w:r>
      <w:proofErr w:type="gramEnd"/>
    </w:p>
    <w:p w:rsidR="00C97B27" w:rsidRPr="00C97B27" w:rsidRDefault="00C97B27" w:rsidP="0036090C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C97B27" w:rsidRPr="00C97B27" w:rsidRDefault="00C97B27" w:rsidP="00C97B2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lastRenderedPageBreak/>
        <w:t>Упражнение «Он делает – они делают»</w:t>
      </w:r>
    </w:p>
    <w:p w:rsidR="00C97B27" w:rsidRPr="00C97B27" w:rsidRDefault="00C97B27" w:rsidP="00C97B2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97B2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рыба  плавает,  а  рыбы  что  делают? – плавают</w:t>
      </w:r>
    </w:p>
    <w:p w:rsidR="00C97B27" w:rsidRPr="00C97B27" w:rsidRDefault="00C97B27" w:rsidP="00C97B2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97B2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акула  нападает,  а  акулы …;   дельфин  ныряет,  а  дельфины …;</w:t>
      </w:r>
    </w:p>
    <w:p w:rsidR="00C97B27" w:rsidRPr="00C97B27" w:rsidRDefault="00C97B27" w:rsidP="00C97B2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97B2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рак  пятится  назад,  а  раки …;   карась  прячется,  а  караси …;</w:t>
      </w:r>
    </w:p>
    <w:p w:rsidR="00C97B27" w:rsidRPr="00C97B27" w:rsidRDefault="00C97B27" w:rsidP="00C97B2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C97B2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- щука  охотится,  а  щуки …;   осьминог  всплывает,  а  осьминоги …</w:t>
      </w:r>
    </w:p>
    <w:p w:rsidR="00C97B27" w:rsidRPr="00C97B27" w:rsidRDefault="00C97B27" w:rsidP="00C97B2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Игра «Сравни»</w:t>
      </w:r>
      <w:r w:rsidRPr="00C97B2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- </w:t>
      </w:r>
      <w:r w:rsidRPr="003609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составь предложение и повтори его.</w:t>
      </w:r>
    </w:p>
    <w:p w:rsidR="00C97B27" w:rsidRPr="00C97B27" w:rsidRDefault="00C97B27" w:rsidP="00C97B2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Дельфин большой,  а  кит    ещё больше.</w:t>
      </w:r>
      <w:r w:rsidRPr="00C97B2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</w:t>
      </w:r>
      <w:r w:rsidRPr="003609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Пруд широкий,  а  озеро …</w:t>
      </w:r>
    </w:p>
    <w:p w:rsidR="00C97B27" w:rsidRPr="00C97B27" w:rsidRDefault="00C97B27" w:rsidP="00C97B2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Река прозрачная, а море …</w:t>
      </w:r>
      <w:r w:rsidRPr="00C97B2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</w:t>
      </w:r>
      <w:r w:rsidRPr="003609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Лещ  крупный,  а  мурена …</w:t>
      </w:r>
      <w:r w:rsidRPr="0036090C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7E2F97E9" wp14:editId="02E3BC1C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B27" w:rsidRDefault="00C97B27" w:rsidP="00C97B2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609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Щука зубастая, а акула</w:t>
      </w:r>
      <w:proofErr w:type="gramStart"/>
      <w:r w:rsidRPr="003609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…</w:t>
      </w:r>
      <w:r w:rsidRPr="00C97B2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</w:t>
      </w:r>
      <w:r w:rsidRPr="003609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</w:t>
      </w:r>
      <w:proofErr w:type="gramEnd"/>
      <w:r w:rsidRPr="003609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3609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скалярии</w:t>
      </w:r>
      <w:proofErr w:type="spellEnd"/>
      <w:r w:rsidR="003609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3609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хвост большой, а у золотой рыбки …</w:t>
      </w:r>
    </w:p>
    <w:p w:rsidR="0036090C" w:rsidRPr="00C97B27" w:rsidRDefault="0036090C" w:rsidP="00C97B2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B36C97" w:rsidRPr="0036090C" w:rsidRDefault="0036090C" w:rsidP="006F58A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0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Рефлексия </w:t>
      </w:r>
    </w:p>
    <w:p w:rsidR="00B36C97" w:rsidRPr="0036090C" w:rsidRDefault="00B36C97" w:rsidP="00F7647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90613" w:rsidRPr="0036090C" w:rsidRDefault="00490613" w:rsidP="00F7647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F363E" w:rsidRPr="0036090C" w:rsidRDefault="008F363E" w:rsidP="00F76473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sectPr w:rsidR="008F363E" w:rsidRPr="00360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465"/>
    <w:multiLevelType w:val="multilevel"/>
    <w:tmpl w:val="DBAA9C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D0234"/>
    <w:multiLevelType w:val="multilevel"/>
    <w:tmpl w:val="68C4B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4E5DF1"/>
    <w:multiLevelType w:val="multilevel"/>
    <w:tmpl w:val="5C06E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36A82"/>
    <w:multiLevelType w:val="multilevel"/>
    <w:tmpl w:val="4B14B5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  <w:b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ED7FA1"/>
    <w:multiLevelType w:val="multilevel"/>
    <w:tmpl w:val="2DFA1A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E35EE"/>
    <w:multiLevelType w:val="hybridMultilevel"/>
    <w:tmpl w:val="3F0ABB4E"/>
    <w:lvl w:ilvl="0" w:tplc="30C0AD06">
      <w:start w:val="2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50B68"/>
    <w:multiLevelType w:val="multilevel"/>
    <w:tmpl w:val="7F9AA3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C41030"/>
    <w:multiLevelType w:val="multilevel"/>
    <w:tmpl w:val="7666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A66AE3"/>
    <w:multiLevelType w:val="multilevel"/>
    <w:tmpl w:val="9926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FA7020"/>
    <w:multiLevelType w:val="hybridMultilevel"/>
    <w:tmpl w:val="8AA2CE42"/>
    <w:lvl w:ilvl="0" w:tplc="26283D5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024F0"/>
    <w:multiLevelType w:val="multilevel"/>
    <w:tmpl w:val="A5068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465E4668"/>
    <w:multiLevelType w:val="multilevel"/>
    <w:tmpl w:val="96B8B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6C56AD"/>
    <w:multiLevelType w:val="multilevel"/>
    <w:tmpl w:val="D9D8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A61F2E"/>
    <w:multiLevelType w:val="multilevel"/>
    <w:tmpl w:val="9D4625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9F7CE5"/>
    <w:multiLevelType w:val="multilevel"/>
    <w:tmpl w:val="86CEF8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A51AF3"/>
    <w:multiLevelType w:val="multilevel"/>
    <w:tmpl w:val="395A80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543FB4"/>
    <w:multiLevelType w:val="multilevel"/>
    <w:tmpl w:val="191E1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F67BE5"/>
    <w:multiLevelType w:val="multilevel"/>
    <w:tmpl w:val="98F2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F22C10"/>
    <w:multiLevelType w:val="multilevel"/>
    <w:tmpl w:val="5BBA5A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360176"/>
    <w:multiLevelType w:val="multilevel"/>
    <w:tmpl w:val="6A7C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7"/>
  </w:num>
  <w:num w:numId="5">
    <w:abstractNumId w:val="19"/>
  </w:num>
  <w:num w:numId="6">
    <w:abstractNumId w:val="8"/>
  </w:num>
  <w:num w:numId="7">
    <w:abstractNumId w:val="2"/>
  </w:num>
  <w:num w:numId="8">
    <w:abstractNumId w:val="12"/>
  </w:num>
  <w:num w:numId="9">
    <w:abstractNumId w:val="10"/>
  </w:num>
  <w:num w:numId="10">
    <w:abstractNumId w:val="3"/>
  </w:num>
  <w:num w:numId="11">
    <w:abstractNumId w:val="16"/>
  </w:num>
  <w:num w:numId="12">
    <w:abstractNumId w:val="13"/>
  </w:num>
  <w:num w:numId="13">
    <w:abstractNumId w:val="15"/>
  </w:num>
  <w:num w:numId="14">
    <w:abstractNumId w:val="0"/>
  </w:num>
  <w:num w:numId="15">
    <w:abstractNumId w:val="4"/>
  </w:num>
  <w:num w:numId="16">
    <w:abstractNumId w:val="6"/>
  </w:num>
  <w:num w:numId="17">
    <w:abstractNumId w:val="18"/>
  </w:num>
  <w:num w:numId="18">
    <w:abstractNumId w:val="14"/>
  </w:num>
  <w:num w:numId="19">
    <w:abstractNumId w:val="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3E"/>
    <w:rsid w:val="0001036B"/>
    <w:rsid w:val="00013BA1"/>
    <w:rsid w:val="000E4B00"/>
    <w:rsid w:val="001603C9"/>
    <w:rsid w:val="001662B0"/>
    <w:rsid w:val="002543B2"/>
    <w:rsid w:val="002A7B0B"/>
    <w:rsid w:val="003439EE"/>
    <w:rsid w:val="0036090C"/>
    <w:rsid w:val="003A6E1F"/>
    <w:rsid w:val="0042685B"/>
    <w:rsid w:val="00433F12"/>
    <w:rsid w:val="00490613"/>
    <w:rsid w:val="004E1C8C"/>
    <w:rsid w:val="004F7E01"/>
    <w:rsid w:val="0051272A"/>
    <w:rsid w:val="00577D01"/>
    <w:rsid w:val="0067440D"/>
    <w:rsid w:val="006D6FA8"/>
    <w:rsid w:val="006F40E3"/>
    <w:rsid w:val="006F58A6"/>
    <w:rsid w:val="008945D0"/>
    <w:rsid w:val="008F363E"/>
    <w:rsid w:val="008F3FBE"/>
    <w:rsid w:val="00946212"/>
    <w:rsid w:val="009C7871"/>
    <w:rsid w:val="00AB1E7C"/>
    <w:rsid w:val="00AC6CE7"/>
    <w:rsid w:val="00AD4B02"/>
    <w:rsid w:val="00AE65BA"/>
    <w:rsid w:val="00B36C97"/>
    <w:rsid w:val="00B6265C"/>
    <w:rsid w:val="00B7140E"/>
    <w:rsid w:val="00B8534F"/>
    <w:rsid w:val="00B95013"/>
    <w:rsid w:val="00BA139A"/>
    <w:rsid w:val="00BB3F3B"/>
    <w:rsid w:val="00BE7281"/>
    <w:rsid w:val="00BF0489"/>
    <w:rsid w:val="00C154FE"/>
    <w:rsid w:val="00C97B27"/>
    <w:rsid w:val="00CB0D71"/>
    <w:rsid w:val="00D51AD3"/>
    <w:rsid w:val="00D8350D"/>
    <w:rsid w:val="00DC4437"/>
    <w:rsid w:val="00F7169F"/>
    <w:rsid w:val="00F75406"/>
    <w:rsid w:val="00F76473"/>
    <w:rsid w:val="00FA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E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E1C8C"/>
  </w:style>
  <w:style w:type="character" w:customStyle="1" w:styleId="c4">
    <w:name w:val="c4"/>
    <w:basedOn w:val="a0"/>
    <w:rsid w:val="004E1C8C"/>
  </w:style>
  <w:style w:type="character" w:customStyle="1" w:styleId="c1">
    <w:name w:val="c1"/>
    <w:basedOn w:val="a0"/>
    <w:rsid w:val="004E1C8C"/>
  </w:style>
  <w:style w:type="character" w:customStyle="1" w:styleId="c0">
    <w:name w:val="c0"/>
    <w:basedOn w:val="a0"/>
    <w:rsid w:val="004E1C8C"/>
  </w:style>
  <w:style w:type="character" w:customStyle="1" w:styleId="c20">
    <w:name w:val="c20"/>
    <w:basedOn w:val="a0"/>
    <w:rsid w:val="003439EE"/>
  </w:style>
  <w:style w:type="character" w:customStyle="1" w:styleId="c2">
    <w:name w:val="c2"/>
    <w:basedOn w:val="a0"/>
    <w:rsid w:val="003439EE"/>
  </w:style>
  <w:style w:type="character" w:customStyle="1" w:styleId="c12">
    <w:name w:val="c12"/>
    <w:basedOn w:val="a0"/>
    <w:rsid w:val="003439EE"/>
  </w:style>
  <w:style w:type="character" w:customStyle="1" w:styleId="c13">
    <w:name w:val="c13"/>
    <w:basedOn w:val="a0"/>
    <w:rsid w:val="003439EE"/>
  </w:style>
  <w:style w:type="paragraph" w:styleId="a3">
    <w:name w:val="List Paragraph"/>
    <w:basedOn w:val="a"/>
    <w:uiPriority w:val="34"/>
    <w:qFormat/>
    <w:rsid w:val="003439EE"/>
    <w:pPr>
      <w:ind w:left="720"/>
      <w:contextualSpacing/>
    </w:pPr>
  </w:style>
  <w:style w:type="paragraph" w:customStyle="1" w:styleId="c7">
    <w:name w:val="c7"/>
    <w:basedOn w:val="a"/>
    <w:rsid w:val="001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603C9"/>
  </w:style>
  <w:style w:type="paragraph" w:styleId="a4">
    <w:name w:val="Normal (Web)"/>
    <w:basedOn w:val="a"/>
    <w:uiPriority w:val="99"/>
    <w:unhideWhenUsed/>
    <w:rsid w:val="001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4437"/>
    <w:rPr>
      <w:b/>
      <w:bCs/>
    </w:rPr>
  </w:style>
  <w:style w:type="paragraph" w:customStyle="1" w:styleId="c31">
    <w:name w:val="c31"/>
    <w:basedOn w:val="a"/>
    <w:rsid w:val="00DC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C4437"/>
  </w:style>
  <w:style w:type="character" w:customStyle="1" w:styleId="c5">
    <w:name w:val="c5"/>
    <w:basedOn w:val="a0"/>
    <w:rsid w:val="00DC4437"/>
  </w:style>
  <w:style w:type="paragraph" w:customStyle="1" w:styleId="c30">
    <w:name w:val="c30"/>
    <w:basedOn w:val="a"/>
    <w:rsid w:val="00DC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8350D"/>
  </w:style>
  <w:style w:type="paragraph" w:customStyle="1" w:styleId="c18">
    <w:name w:val="c18"/>
    <w:basedOn w:val="a"/>
    <w:rsid w:val="00D8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8350D"/>
  </w:style>
  <w:style w:type="paragraph" w:customStyle="1" w:styleId="c14">
    <w:name w:val="c14"/>
    <w:basedOn w:val="a"/>
    <w:rsid w:val="0089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3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36C97"/>
  </w:style>
  <w:style w:type="paragraph" w:customStyle="1" w:styleId="c6">
    <w:name w:val="c6"/>
    <w:basedOn w:val="a"/>
    <w:rsid w:val="00B3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36C97"/>
  </w:style>
  <w:style w:type="paragraph" w:styleId="a6">
    <w:name w:val="Balloon Text"/>
    <w:basedOn w:val="a"/>
    <w:link w:val="a7"/>
    <w:uiPriority w:val="99"/>
    <w:semiHidden/>
    <w:unhideWhenUsed/>
    <w:rsid w:val="00BF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489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BE7281"/>
    <w:rPr>
      <w:i/>
      <w:iCs/>
    </w:rPr>
  </w:style>
  <w:style w:type="character" w:customStyle="1" w:styleId="c33">
    <w:name w:val="c33"/>
    <w:basedOn w:val="a0"/>
    <w:rsid w:val="00C97B27"/>
  </w:style>
  <w:style w:type="character" w:customStyle="1" w:styleId="c41">
    <w:name w:val="c41"/>
    <w:basedOn w:val="a0"/>
    <w:rsid w:val="00C97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E1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E1C8C"/>
  </w:style>
  <w:style w:type="character" w:customStyle="1" w:styleId="c4">
    <w:name w:val="c4"/>
    <w:basedOn w:val="a0"/>
    <w:rsid w:val="004E1C8C"/>
  </w:style>
  <w:style w:type="character" w:customStyle="1" w:styleId="c1">
    <w:name w:val="c1"/>
    <w:basedOn w:val="a0"/>
    <w:rsid w:val="004E1C8C"/>
  </w:style>
  <w:style w:type="character" w:customStyle="1" w:styleId="c0">
    <w:name w:val="c0"/>
    <w:basedOn w:val="a0"/>
    <w:rsid w:val="004E1C8C"/>
  </w:style>
  <w:style w:type="character" w:customStyle="1" w:styleId="c20">
    <w:name w:val="c20"/>
    <w:basedOn w:val="a0"/>
    <w:rsid w:val="003439EE"/>
  </w:style>
  <w:style w:type="character" w:customStyle="1" w:styleId="c2">
    <w:name w:val="c2"/>
    <w:basedOn w:val="a0"/>
    <w:rsid w:val="003439EE"/>
  </w:style>
  <w:style w:type="character" w:customStyle="1" w:styleId="c12">
    <w:name w:val="c12"/>
    <w:basedOn w:val="a0"/>
    <w:rsid w:val="003439EE"/>
  </w:style>
  <w:style w:type="character" w:customStyle="1" w:styleId="c13">
    <w:name w:val="c13"/>
    <w:basedOn w:val="a0"/>
    <w:rsid w:val="003439EE"/>
  </w:style>
  <w:style w:type="paragraph" w:styleId="a3">
    <w:name w:val="List Paragraph"/>
    <w:basedOn w:val="a"/>
    <w:uiPriority w:val="34"/>
    <w:qFormat/>
    <w:rsid w:val="003439EE"/>
    <w:pPr>
      <w:ind w:left="720"/>
      <w:contextualSpacing/>
    </w:pPr>
  </w:style>
  <w:style w:type="paragraph" w:customStyle="1" w:styleId="c7">
    <w:name w:val="c7"/>
    <w:basedOn w:val="a"/>
    <w:rsid w:val="001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603C9"/>
  </w:style>
  <w:style w:type="paragraph" w:styleId="a4">
    <w:name w:val="Normal (Web)"/>
    <w:basedOn w:val="a"/>
    <w:uiPriority w:val="99"/>
    <w:unhideWhenUsed/>
    <w:rsid w:val="0016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4437"/>
    <w:rPr>
      <w:b/>
      <w:bCs/>
    </w:rPr>
  </w:style>
  <w:style w:type="paragraph" w:customStyle="1" w:styleId="c31">
    <w:name w:val="c31"/>
    <w:basedOn w:val="a"/>
    <w:rsid w:val="00DC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DC4437"/>
  </w:style>
  <w:style w:type="character" w:customStyle="1" w:styleId="c5">
    <w:name w:val="c5"/>
    <w:basedOn w:val="a0"/>
    <w:rsid w:val="00DC4437"/>
  </w:style>
  <w:style w:type="paragraph" w:customStyle="1" w:styleId="c30">
    <w:name w:val="c30"/>
    <w:basedOn w:val="a"/>
    <w:rsid w:val="00DC4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D8350D"/>
  </w:style>
  <w:style w:type="paragraph" w:customStyle="1" w:styleId="c18">
    <w:name w:val="c18"/>
    <w:basedOn w:val="a"/>
    <w:rsid w:val="00D8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8350D"/>
  </w:style>
  <w:style w:type="paragraph" w:customStyle="1" w:styleId="c14">
    <w:name w:val="c14"/>
    <w:basedOn w:val="a"/>
    <w:rsid w:val="0089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3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36C97"/>
  </w:style>
  <w:style w:type="paragraph" w:customStyle="1" w:styleId="c6">
    <w:name w:val="c6"/>
    <w:basedOn w:val="a"/>
    <w:rsid w:val="00B3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B36C97"/>
  </w:style>
  <w:style w:type="paragraph" w:styleId="a6">
    <w:name w:val="Balloon Text"/>
    <w:basedOn w:val="a"/>
    <w:link w:val="a7"/>
    <w:uiPriority w:val="99"/>
    <w:semiHidden/>
    <w:unhideWhenUsed/>
    <w:rsid w:val="00BF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489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BE7281"/>
    <w:rPr>
      <w:i/>
      <w:iCs/>
    </w:rPr>
  </w:style>
  <w:style w:type="character" w:customStyle="1" w:styleId="c33">
    <w:name w:val="c33"/>
    <w:basedOn w:val="a0"/>
    <w:rsid w:val="00C97B27"/>
  </w:style>
  <w:style w:type="character" w:customStyle="1" w:styleId="c41">
    <w:name w:val="c41"/>
    <w:basedOn w:val="a0"/>
    <w:rsid w:val="00C97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3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8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75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7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6</cp:revision>
  <dcterms:created xsi:type="dcterms:W3CDTF">2025-11-22T04:29:00Z</dcterms:created>
  <dcterms:modified xsi:type="dcterms:W3CDTF">2026-02-23T13:55:00Z</dcterms:modified>
</cp:coreProperties>
</file>