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>Зантия по развитию памяти</w:t>
      </w:r>
    </w:p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6B43C1" w:rsidRDefault="008E79C0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сентябрь</w:t>
      </w:r>
      <w:r w:rsidR="00167E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E79C0" w:rsidRPr="008E79C0" w:rsidRDefault="008E79C0" w:rsidP="008E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79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1.Цвет, форма.</w:t>
      </w:r>
    </w:p>
    <w:p w:rsidR="008E79C0" w:rsidRDefault="008E79C0" w:rsidP="008E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простейших представлений у детей, умение различать предметы по цвету,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E79C0">
        <w:rPr>
          <w:rFonts w:ascii="Times New Roman" w:eastAsia="Times New Roman" w:hAnsi="Times New Roman" w:cs="Times New Roman"/>
          <w:color w:val="000000"/>
          <w:sz w:val="28"/>
          <w:szCs w:val="28"/>
        </w:rPr>
        <w:t> расположению. Развитие речи, внимания, наблюдательности.</w:t>
      </w:r>
    </w:p>
    <w:p w:rsidR="00CC36AF" w:rsidRPr="008E79C0" w:rsidRDefault="00CC36AF" w:rsidP="008E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Д.игра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«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Найди пару»</w:t>
      </w:r>
    </w:p>
    <w:p w:rsidR="008E79C0" w:rsidRPr="008E79C0" w:rsidRDefault="008E79C0" w:rsidP="008E79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9C0" w:rsidRPr="008E79C0" w:rsidRDefault="008E79C0" w:rsidP="008E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E79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2.Формирование представлений о символическом изображении предметов.</w:t>
      </w:r>
      <w:r w:rsidRPr="008E79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8E79C0" w:rsidRDefault="008E79C0" w:rsidP="008E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Развитие речи, включение в активный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оварь терминов: «выше», «ниже», </w:t>
      </w:r>
      <w:r w:rsidRPr="008E7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«толстый», «тонкий», «высокий», «низкий». </w:t>
      </w:r>
    </w:p>
    <w:p w:rsidR="008E79C0" w:rsidRPr="008E79C0" w:rsidRDefault="008E79C0" w:rsidP="008E7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79C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Игра: «Концовка».</w:t>
      </w:r>
    </w:p>
    <w:p w:rsidR="00FA0D93" w:rsidRPr="00D24BB8" w:rsidRDefault="00FA0D93" w:rsidP="00D24BB8">
      <w:pPr>
        <w:spacing w:after="0" w:line="175" w:lineRule="atLeast"/>
        <w:rPr>
          <w:b/>
          <w:color w:val="111115"/>
          <w:sz w:val="28"/>
          <w:szCs w:val="28"/>
          <w:bdr w:val="none" w:sz="0" w:space="0" w:color="auto" w:frame="1"/>
        </w:rPr>
      </w:pPr>
    </w:p>
    <w:sectPr w:rsidR="00FA0D93" w:rsidRPr="00D24BB8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1C99"/>
    <w:multiLevelType w:val="hybridMultilevel"/>
    <w:tmpl w:val="9C78355C"/>
    <w:lvl w:ilvl="0" w:tplc="D652A042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3A32"/>
    <w:multiLevelType w:val="multilevel"/>
    <w:tmpl w:val="AF3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B0BFD"/>
    <w:multiLevelType w:val="hybridMultilevel"/>
    <w:tmpl w:val="1374C528"/>
    <w:lvl w:ilvl="0" w:tplc="F45C1D2A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A5749"/>
    <w:multiLevelType w:val="hybridMultilevel"/>
    <w:tmpl w:val="C304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776513"/>
    <w:multiLevelType w:val="hybridMultilevel"/>
    <w:tmpl w:val="2F2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D664B"/>
    <w:multiLevelType w:val="hybridMultilevel"/>
    <w:tmpl w:val="43964D06"/>
    <w:lvl w:ilvl="0" w:tplc="EDA80B5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B431D"/>
    <w:multiLevelType w:val="hybridMultilevel"/>
    <w:tmpl w:val="F7203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71FAE"/>
    <w:multiLevelType w:val="hybridMultilevel"/>
    <w:tmpl w:val="BF34E19E"/>
    <w:lvl w:ilvl="0" w:tplc="E78EC7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65"/>
    <w:rsid w:val="000E2617"/>
    <w:rsid w:val="00167E31"/>
    <w:rsid w:val="00173031"/>
    <w:rsid w:val="001978BA"/>
    <w:rsid w:val="001F4188"/>
    <w:rsid w:val="00226BC1"/>
    <w:rsid w:val="002476DA"/>
    <w:rsid w:val="002566FD"/>
    <w:rsid w:val="0028680E"/>
    <w:rsid w:val="003248D0"/>
    <w:rsid w:val="00471E79"/>
    <w:rsid w:val="00585BF6"/>
    <w:rsid w:val="005B467C"/>
    <w:rsid w:val="005B55F9"/>
    <w:rsid w:val="0061781C"/>
    <w:rsid w:val="00636AAB"/>
    <w:rsid w:val="00675D67"/>
    <w:rsid w:val="006B43C1"/>
    <w:rsid w:val="006D4F7F"/>
    <w:rsid w:val="006F20D8"/>
    <w:rsid w:val="00704465"/>
    <w:rsid w:val="00723519"/>
    <w:rsid w:val="007459B1"/>
    <w:rsid w:val="00844C93"/>
    <w:rsid w:val="008450F4"/>
    <w:rsid w:val="008B6B32"/>
    <w:rsid w:val="008D6F00"/>
    <w:rsid w:val="008E79C0"/>
    <w:rsid w:val="009139D6"/>
    <w:rsid w:val="00955CA9"/>
    <w:rsid w:val="009C48A7"/>
    <w:rsid w:val="00A43700"/>
    <w:rsid w:val="00AA393C"/>
    <w:rsid w:val="00AE7891"/>
    <w:rsid w:val="00B01C1B"/>
    <w:rsid w:val="00BF5699"/>
    <w:rsid w:val="00C45E69"/>
    <w:rsid w:val="00CC36AF"/>
    <w:rsid w:val="00CF4E4E"/>
    <w:rsid w:val="00D24BB8"/>
    <w:rsid w:val="00DF7189"/>
    <w:rsid w:val="00E703D2"/>
    <w:rsid w:val="00F26D68"/>
    <w:rsid w:val="00F27351"/>
    <w:rsid w:val="00FA0D93"/>
    <w:rsid w:val="00F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4104"/>
  <w15:docId w15:val="{ACC22EBC-0C55-4DFC-BC2E-721822CA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  <w:style w:type="character" w:styleId="a7">
    <w:name w:val="Hyperlink"/>
    <w:basedOn w:val="a0"/>
    <w:uiPriority w:val="99"/>
    <w:semiHidden/>
    <w:unhideWhenUsed/>
    <w:rsid w:val="00E703D2"/>
    <w:rPr>
      <w:color w:val="0000FF"/>
      <w:u w:val="single"/>
    </w:rPr>
  </w:style>
  <w:style w:type="paragraph" w:customStyle="1" w:styleId="c0">
    <w:name w:val="c0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6F00"/>
  </w:style>
  <w:style w:type="paragraph" w:customStyle="1" w:styleId="c11">
    <w:name w:val="c11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6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07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Золушка</dc:creator>
  <cp:lastModifiedBy>Пользователь Windows</cp:lastModifiedBy>
  <cp:revision>3</cp:revision>
  <dcterms:created xsi:type="dcterms:W3CDTF">2024-09-18T02:55:00Z</dcterms:created>
  <dcterms:modified xsi:type="dcterms:W3CDTF">2024-09-18T03:16:00Z</dcterms:modified>
</cp:coreProperties>
</file>